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3450" w:rsidRPr="003B3450" w:rsidRDefault="003B3450" w:rsidP="003B3450">
      <w:pPr>
        <w:spacing w:after="0" w:line="285" w:lineRule="atLeast"/>
        <w:jc w:val="center"/>
        <w:rPr>
          <w:rFonts w:ascii="Consolas" w:eastAsia="Times New Roman" w:hAnsi="Consolas" w:cs="Times New Roman"/>
          <w:b/>
          <w:bCs/>
          <w:sz w:val="56"/>
          <w:szCs w:val="56"/>
          <w:lang w:val="en-US" w:eastAsia="fr-FR"/>
        </w:rPr>
      </w:pPr>
      <w:r w:rsidRPr="003B3450">
        <w:rPr>
          <w:rFonts w:ascii="Consolas" w:eastAsia="Times New Roman" w:hAnsi="Consolas" w:cs="Times New Roman"/>
          <w:b/>
          <w:bCs/>
          <w:sz w:val="56"/>
          <w:szCs w:val="56"/>
          <w:lang w:val="en-US" w:eastAsia="fr-FR"/>
        </w:rPr>
        <w:t>Brief</w:t>
      </w:r>
      <w:r>
        <w:rPr>
          <w:rFonts w:ascii="Consolas" w:eastAsia="Times New Roman" w:hAnsi="Consolas" w:cs="Times New Roman"/>
          <w:b/>
          <w:bCs/>
          <w:sz w:val="56"/>
          <w:szCs w:val="56"/>
          <w:lang w:val="en-US" w:eastAsia="fr-FR"/>
        </w:rPr>
        <w:t>:</w:t>
      </w:r>
      <w:r w:rsidRPr="003B3450">
        <w:rPr>
          <w:rFonts w:ascii="Consolas" w:eastAsia="Times New Roman" w:hAnsi="Consolas" w:cs="Times New Roman"/>
          <w:b/>
          <w:bCs/>
          <w:sz w:val="56"/>
          <w:szCs w:val="56"/>
          <w:lang w:val="en-US" w:eastAsia="fr-FR"/>
        </w:rPr>
        <w:t xml:space="preserve"> </w:t>
      </w:r>
      <w:hyperlink r:id="rId4" w:history="1">
        <w:r w:rsidRPr="003B3450">
          <w:rPr>
            <w:rStyle w:val="Lienhypertexte"/>
            <w:rFonts w:ascii="Segoe UI" w:hAnsi="Segoe UI" w:cs="Segoe UI"/>
            <w:b/>
            <w:bCs/>
            <w:color w:val="auto"/>
            <w:sz w:val="56"/>
            <w:szCs w:val="56"/>
            <w:u w:val="none"/>
            <w:shd w:val="clear" w:color="auto" w:fill="FAFBFC"/>
          </w:rPr>
          <w:t>BDD_MYSQL</w:t>
        </w:r>
      </w:hyperlink>
      <w:bookmarkStart w:id="0" w:name="_GoBack"/>
      <w:bookmarkEnd w:id="0"/>
    </w:p>
    <w:p w:rsidR="003B3450" w:rsidRDefault="003B3450" w:rsidP="003B3450">
      <w:pPr>
        <w:spacing w:after="0" w:line="285" w:lineRule="atLeast"/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create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database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park_info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use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park_info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</w:p>
    <w:p w:rsidR="007168F1" w:rsidRDefault="00D644B8">
      <w:pPr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111pt">
            <v:imagedata r:id="rId5" o:title="1"/>
          </v:shape>
        </w:pic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create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proofErr w:type="gram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typelp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typelp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9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primary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key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nomtype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))ENGINE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MyISAM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DEFAULT CHARSET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latin1;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26" type="#_x0000_t75" style="width:453pt;height:105.75pt">
            <v:imagedata r:id="rId6" o:title="2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CREATE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salle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nsalle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7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NOT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nom_salle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NOT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nbposte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tinyint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11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PRIMARY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KEY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nsalle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</w:t>
      </w:r>
    </w:p>
    <w:p w:rsid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ENGINE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MyISAM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DEFAULT CHARSET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latin1;</w:t>
      </w:r>
    </w:p>
    <w:p w:rsid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pict>
          <v:shape id="_x0000_i1029" type="#_x0000_t75" style="width:453pt;height:116.25pt">
            <v:imagedata r:id="rId7" o:title="3"/>
          </v:shape>
        </w:pict>
      </w:r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CREATE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(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lastRenderedPageBreak/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7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NOT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nom_poste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NOT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11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ad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3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proofErr w:type="gram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type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_poste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varchar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9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nsalle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7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PRIMARY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KEY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ENGINE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MyISAM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DEFAULT CHARSET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latin1;</w:t>
      </w:r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30" type="#_x0000_t75" style="width:453pt;height:117.75pt">
            <v:imagedata r:id="rId8" o:title="4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CREATE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segment (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11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NOT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nom_segment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etage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tinyint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1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PRIMARY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KEY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ENGINE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MyISAM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DEFAULT CHARSET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latin1;</w:t>
      </w:r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31" type="#_x0000_t75" style="width:453pt;height:120pt">
            <v:imagedata r:id="rId9" o:title="5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CREATE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logiciel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5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NOT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nomlog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NOT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dateach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datetime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version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7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typelog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9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prix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decimal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6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PRIMARY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KEY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</w:t>
      </w:r>
    </w:p>
    <w:p w:rsid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ENGINE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MyISAM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DEFAULT CHARSET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latin1;</w:t>
      </w:r>
    </w:p>
    <w:p w:rsid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lastRenderedPageBreak/>
        <w:pict>
          <v:shape id="_x0000_i1032" type="#_x0000_t75" style="width:453pt;height:126.75pt">
            <v:imagedata r:id="rId10" o:title="6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CREATE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installation (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7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varchar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5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num_ins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int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5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NOT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AUTO_INCREMENT,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date_ins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timestamp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DEFAULT </w:t>
      </w:r>
      <w:r w:rsidRPr="00D644B8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CURRENT_TIMESTAMP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delai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decimal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8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PRIMARY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KEY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num_ins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 ENGINE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=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MyISAM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AUTO_INCREMENT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=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12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DEFAULT CHARSET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=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latin</w:t>
      </w:r>
      <w:proofErr w:type="gram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1;</w:t>
      </w:r>
      <w:proofErr w:type="gramEnd"/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34" type="#_x0000_t75" style="width:453pt;height:135pt">
            <v:imagedata r:id="rId11" o:title="7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INSERT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INTO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installation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VALUES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1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2003-05-15 00:00:00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2003-09-16 23:00:00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p4'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log5'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proofErr w:type="gramStart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3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p6'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log6'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4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2003-05-20 00:00:00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p6'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5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2003-05-20 00:00:00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p8'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6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2003-05-19 00:00:00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p8'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log6'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7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2003-05-20 00:00:00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p11'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8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2003-04-19 23:00:00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p12'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log4'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9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2003-04-19 23:00:00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p11'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log7'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10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2003-04-19 23:00:00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p7'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log7'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11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2002-03-31 23:00:00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select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*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from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installation;</w:t>
      </w:r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lastRenderedPageBreak/>
        <w:pict>
          <v:shape id="_x0000_i1035" type="#_x0000_t75" style="width:453pt;height:139.5pt">
            <v:imagedata r:id="rId12" o:title="8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INSERT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INTO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logiciel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VALUES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log1'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Oracle 6'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1995-05-13 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00:</w:t>
      </w:r>
      <w:proofErr w:type="gramEnd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00:00'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6.2'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UNIX'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3000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.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log2'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Oracle 8'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1999-09-15 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00:</w:t>
      </w:r>
      <w:proofErr w:type="gramEnd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00:00'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8i'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UNIX'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5600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.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log3'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SQL Server'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1998-04-12 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00:</w:t>
      </w:r>
      <w:proofErr w:type="gramEnd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00:00'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7'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PCNT'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3000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.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log4'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Front Page'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1997-06-03 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00:</w:t>
      </w:r>
      <w:proofErr w:type="gramEnd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00:00'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5'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PCWS'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500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.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log5'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WinDev'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1997-05-12 00:00:00'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5'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PCWS'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750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.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log6'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SQL*Net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2.0'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UNIX'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500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.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log7'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I. I. S.'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2002-04-12 00:00:00'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PCNT'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900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.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log8'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DreamWeaver'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2003-09-21 00:00:00'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2.0'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BeOS'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1400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.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00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select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*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from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logiciel;</w:t>
      </w:r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36" type="#_x0000_t75" style="width:453pt;height:137.25pt">
            <v:imagedata r:id="rId13" o:title="9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INSERT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INTO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VALUES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TX'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s01'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UNIX'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s01'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TX'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s01'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p4'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4'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04'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PCWS'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s02'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p5'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5'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05'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PCWS'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s02'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p6'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6'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06'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UNIX'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s03'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p7'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7'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07'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TX'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s03'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p8'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8'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UNIX'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s11'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p9'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9'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TX'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s11'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p10'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10'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UNIX'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s12'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p11'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11'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PCNT'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s21'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p12'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Poste 12'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02'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PCWS'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s21'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Select</w:t>
      </w:r>
      <w:r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 xml:space="preserve"> 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*</w:t>
      </w:r>
      <w:r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 xml:space="preserve"> 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from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poste</w:t>
      </w:r>
    </w:p>
    <w:p w:rsidR="00D644B8" w:rsidRDefault="00D644B8">
      <w:pPr>
        <w:rPr>
          <w:lang w:val="en-US"/>
        </w:rPr>
      </w:pPr>
      <w:r>
        <w:rPr>
          <w:lang w:val="en-US"/>
        </w:rPr>
        <w:lastRenderedPageBreak/>
        <w:pict>
          <v:shape id="_x0000_i1037" type="#_x0000_t75" style="width:453pt;height:129.75pt">
            <v:imagedata r:id="rId14" o:title="10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INSERT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INTO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proofErr w:type="gram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salle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VALUES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s01'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Salle 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3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s02'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Salle 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s03'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Salle 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s11'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Salle 11'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s12'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Salle 12'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1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s21'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Salle 21'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s22'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Salle 22'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s23'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Salle 23'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130.120.83'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Select</w:t>
      </w:r>
      <w:r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 xml:space="preserve"> 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*</w:t>
      </w:r>
      <w:r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 xml:space="preserve"> 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from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salle</w:t>
      </w:r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38" type="#_x0000_t75" style="width:453pt;height:133.5pt">
            <v:imagedata r:id="rId15" o:title="11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INSERT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INTO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segment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VALUES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Brin RDC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NULL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130.120.81'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Brin 1er </w:t>
      </w:r>
      <w:proofErr w:type="spell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étage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NULL</w:t>
      </w:r>
      <w:proofErr w:type="spellEnd"/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130.120.82'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Brin 2ème </w:t>
      </w:r>
      <w:proofErr w:type="spell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étage</w:t>
      </w:r>
      <w:proofErr w:type="gram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,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NULL</w:t>
      </w:r>
      <w:proofErr w:type="spellEnd"/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Select</w:t>
      </w:r>
      <w:r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 xml:space="preserve"> 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*</w:t>
      </w:r>
      <w:r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 xml:space="preserve"> 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from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segment</w:t>
      </w:r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41" type="#_x0000_t75" style="width:453pt;height:106.5pt">
            <v:imagedata r:id="rId16" o:title="12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lastRenderedPageBreak/>
        <w:t>INSERT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INTO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typelp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VALUES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proofErr w:type="spell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TX'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Terminal</w:t>
      </w:r>
      <w:proofErr w:type="spellEnd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 X-Window'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UNIX'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proofErr w:type="spell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Système</w:t>
      </w:r>
      <w:proofErr w:type="spellEnd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 Unix'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PCNT'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 Windows NT'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PCWS'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 Windows'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),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proofErr w:type="spellStart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NC'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Network</w:t>
      </w:r>
      <w:proofErr w:type="spellEnd"/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 Computer'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Select</w:t>
      </w:r>
      <w:r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 xml:space="preserve"> 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*</w:t>
      </w:r>
      <w:r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 xml:space="preserve"> 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from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typelp</w:t>
      </w:r>
      <w:proofErr w:type="spellEnd"/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42" type="#_x0000_t75" style="width:453pt;height:108pt">
            <v:imagedata r:id="rId17" o:title="13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update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segment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etage</w:t>
      </w:r>
      <w:proofErr w:type="spellEnd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proofErr w:type="gramEnd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update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segment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etage</w:t>
      </w:r>
      <w:proofErr w:type="spellEnd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1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proofErr w:type="gramEnd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130.120.81'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update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segment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etage</w:t>
      </w:r>
      <w:proofErr w:type="spellEnd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proofErr w:type="gramEnd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130.120.82'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select</w:t>
      </w:r>
      <w:proofErr w:type="gramEnd"/>
      <w:r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 xml:space="preserve"> 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*</w:t>
      </w:r>
      <w:r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 xml:space="preserve"> 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from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segment</w:t>
      </w:r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43" type="#_x0000_t75" style="width:453pt;height:174pt">
            <v:imagedata r:id="rId18" o:title="14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update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logiciel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set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prix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=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prix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*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.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9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where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typelog</w:t>
      </w:r>
      <w:proofErr w:type="spellEnd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=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eastAsia="fr-FR"/>
        </w:rPr>
        <w:t>PNCT'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proofErr w:type="gram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nlog,typelog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,prix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logiciel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typelog</w:t>
      </w:r>
      <w:proofErr w:type="spellEnd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D644B8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D644B8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PCNT'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44" type="#_x0000_t75" style="width:453pt;height:105.75pt">
            <v:imagedata r:id="rId19" o:title="15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lastRenderedPageBreak/>
        <w:t>alter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segment 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proofErr w:type="gram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add(</w:t>
      </w:r>
      <w:proofErr w:type="spellStart"/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nbsalle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int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nbposte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int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*</w:t>
      </w:r>
      <w:r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 xml:space="preserve"> 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segment</w:t>
      </w:r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45" type="#_x0000_t75" style="width:452.25pt;height:106.5pt">
            <v:imagedata r:id="rId20" o:title="16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alter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logiciel</w:t>
      </w:r>
      <w:proofErr w:type="spellEnd"/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add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nbinstall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int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*</w:t>
      </w:r>
      <w:r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 xml:space="preserve"> 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logiciel</w:t>
      </w:r>
      <w:proofErr w:type="spellEnd"/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46" type="#_x0000_t75" style="width:453pt;height:106.5pt">
            <v:imagedata r:id="rId21" o:title="17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alter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add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nblog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int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default 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*</w:t>
      </w:r>
      <w:r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 xml:space="preserve"> 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poste;</w:t>
      </w:r>
    </w:p>
    <w:p w:rsidR="00D644B8" w:rsidRDefault="00D644B8">
      <w:pPr>
        <w:rPr>
          <w:lang w:val="en-US"/>
        </w:rPr>
      </w:pPr>
    </w:p>
    <w:p w:rsidR="00D644B8" w:rsidRDefault="00D644B8">
      <w:pPr>
        <w:rPr>
          <w:lang w:val="en-US"/>
        </w:rPr>
      </w:pPr>
      <w:r>
        <w:rPr>
          <w:lang w:val="en-US"/>
        </w:rPr>
        <w:pict>
          <v:shape id="_x0000_i1047" type="#_x0000_t75" style="width:453.75pt;height:108.75pt">
            <v:imagedata r:id="rId22" o:title="18"/>
          </v:shape>
        </w:pict>
      </w:r>
    </w:p>
    <w:p w:rsidR="00D644B8" w:rsidRDefault="00D644B8">
      <w:pPr>
        <w:rPr>
          <w:lang w:val="en-US"/>
        </w:rPr>
      </w:pP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alter</w:t>
      </w:r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table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salle 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modify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nom_salle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varchar</w:t>
      </w:r>
      <w:proofErr w:type="spell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r w:rsidRPr="00D644B8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30</w:t>
      </w:r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</w:t>
      </w:r>
    </w:p>
    <w:p w:rsidR="00D644B8" w:rsidRPr="00D644B8" w:rsidRDefault="00D644B8" w:rsidP="00D644B8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spellStart"/>
      <w:proofErr w:type="gramStart"/>
      <w:r w:rsidRPr="00D644B8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desc</w:t>
      </w:r>
      <w:proofErr w:type="spellEnd"/>
      <w:proofErr w:type="gramEnd"/>
      <w:r w:rsidRPr="00D644B8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salle;</w:t>
      </w:r>
    </w:p>
    <w:p w:rsidR="00D644B8" w:rsidRDefault="00D644B8"/>
    <w:p w:rsidR="00D644B8" w:rsidRDefault="003B3450">
      <w:r>
        <w:lastRenderedPageBreak/>
        <w:pict>
          <v:shape id="_x0000_i1048" type="#_x0000_t75" style="width:453pt;height:144.75pt">
            <v:imagedata r:id="rId23" o:title="19.alterSalle"/>
          </v:shape>
        </w:pict>
      </w:r>
    </w:p>
    <w:p w:rsidR="003B3450" w:rsidRDefault="003B3450"/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alter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segment </w:t>
      </w:r>
      <w:proofErr w:type="spell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modify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nom_segment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varchar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r w:rsidRPr="003B3450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15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spellStart"/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desc</w:t>
      </w:r>
      <w:proofErr w:type="spellEnd"/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segment;</w:t>
      </w:r>
    </w:p>
    <w:p w:rsidR="003B3450" w:rsidRDefault="003B3450"/>
    <w:p w:rsidR="003B3450" w:rsidRDefault="003B3450">
      <w:r>
        <w:pict>
          <v:shape id="_x0000_i1049" type="#_x0000_t75" style="width:453pt;height:150pt">
            <v:imagedata r:id="rId24" o:title="20.alterSegment"/>
          </v:shape>
        </w:pict>
      </w:r>
    </w:p>
    <w:p w:rsidR="003B3450" w:rsidRDefault="003B3450"/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 installation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ADD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CONSTRAINT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UNIQUE(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nposte,nlog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</w:t>
      </w:r>
    </w:p>
    <w:p w:rsidR="003B3450" w:rsidRDefault="003B3450"/>
    <w:p w:rsidR="003B3450" w:rsidRDefault="003B3450">
      <w:r>
        <w:pict>
          <v:shape id="_x0000_i1050" type="#_x0000_t75" style="width:453pt;height:135pt">
            <v:imagedata r:id="rId25" o:title="21.alterInstallationUnique"/>
          </v:shape>
        </w:pict>
      </w:r>
    </w:p>
    <w:p w:rsidR="003B3450" w:rsidRDefault="003B3450"/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ADD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CONSTRAINT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fk_poste_indip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foreign key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(indip)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references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segment(indip);</w:t>
      </w:r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lastRenderedPageBreak/>
        <w:pict>
          <v:shape id="_x0000_i1051" type="#_x0000_t75" style="width:453pt;height:140.25pt">
            <v:imagedata r:id="rId26" o:title="22.constraintPost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poste ADD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CONSTRAINT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fk_poste_salle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foreign key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(nsalle)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references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salle(nsalle</w:t>
      </w:r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</w:t>
      </w:r>
      <w:proofErr w:type="gramEnd"/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52" type="#_x0000_t75" style="width:453pt;height:123pt">
            <v:imagedata r:id="rId27" o:title="23.constraintPosteForgeinNsall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ADD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CONSTRAINT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fk_poste_type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foreign key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(type_poste)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references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typelp(typelp);</w:t>
      </w:r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53" type="#_x0000_t75" style="width:453pt;height:80.25pt">
            <v:imagedata r:id="rId28" o:title="24.constraintPosteForgeinTypelp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installation ADD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CONSTRAINT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fk_poste_inst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FOREIGN KEY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(nposte)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REFERENCES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poste(nposte);</w:t>
      </w:r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lastRenderedPageBreak/>
        <w:pict>
          <v:shape id="_x0000_i1054" type="#_x0000_t75" style="width:453pt;height:114.75pt">
            <v:imagedata r:id="rId29" o:title="25.constraintInstallationForeignPost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installation ADD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CONSTRAINT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fk_logiciel_int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FOREIGN KEY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(nlog)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REFERENCES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logiciel(nlog</w:t>
      </w:r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</w:t>
      </w:r>
      <w:proofErr w:type="gramEnd"/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55" type="#_x0000_t75" style="width:453pt;height:92.25pt">
            <v:imagedata r:id="rId30" o:title="26.constraintInstallationForeignLogiciel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logiciel ADD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CONSTRAINT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fk_log_type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FOREIGN KEY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(typelog)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REFERENCES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typelp(typelp)</w:t>
      </w:r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56" type="#_x0000_t75" style="width:453pt;height:92.25pt">
            <v:imagedata r:id="rId31" o:title="27.constraintLogicielForeignTypelp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nlog,typelog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logiciel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typelog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NOT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typelp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typelp)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insert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into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typelp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values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proofErr w:type="spellStart"/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BeOS'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System</w:t>
      </w:r>
      <w:proofErr w:type="spellEnd"/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 be'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);</w: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salle add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constraint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fk_segment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foreign key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(indip)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references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segment(indip);</w:t>
      </w:r>
    </w:p>
    <w:p w:rsidR="003B3450" w:rsidRDefault="003B3450">
      <w:pPr>
        <w:rPr>
          <w:lang w:val="en-US"/>
        </w:rPr>
      </w:pPr>
      <w:r>
        <w:rPr>
          <w:lang w:val="en-US"/>
        </w:rPr>
        <w:lastRenderedPageBreak/>
        <w:pict>
          <v:shape id="_x0000_i1057" type="#_x0000_t75" style="width:453pt;height:132pt">
            <v:imagedata r:id="rId32" o:title="28.constraintSalleForeignSegment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delete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salle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not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segment);</w:t>
      </w:r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58" type="#_x0000_t75" style="width:453pt;height:112.5pt">
            <v:imagedata r:id="rId33" o:title="29.deleteSalleIndip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create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softs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nomlog,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version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,prix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logiciel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select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*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from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softs;</w:t>
      </w:r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59" type="#_x0000_t75" style="width:452.25pt;height:108.75pt">
            <v:imagedata r:id="rId34" o:title="30.createSofts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alter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softs change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nomlog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nomsoft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varchar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r w:rsidRPr="003B3450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20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spellStart"/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desc</w:t>
      </w:r>
      <w:proofErr w:type="spellEnd"/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softs;</w:t>
      </w:r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60" type="#_x0000_t75" style="width:453pt;height:80.25pt">
            <v:imagedata r:id="rId35" o:title="31.alterSoftsChang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lastRenderedPageBreak/>
        <w:t>create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pcseuls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nposte,nom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_poste,indip,ad,type_poste,nsalle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type_poste</w:t>
      </w:r>
      <w:proofErr w:type="spellEnd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PCNT'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OR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type_poste</w:t>
      </w:r>
      <w:proofErr w:type="spellEnd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PCWS'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select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*</w:t>
      </w:r>
      <w:proofErr w:type="spell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from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pcseuls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;</w:t>
      </w:r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61" type="#_x0000_t75" style="width:453pt;height:108.75pt">
            <v:imagedata r:id="rId36" o:title="32.createPcseulsFromPost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pcseuls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CHANGE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nposte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np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VARCHAR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proofErr w:type="gramEnd"/>
      <w:r w:rsidRPr="003B3450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7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pcseuls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CHANGE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nom_poste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nomP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VARCHAR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proofErr w:type="gramEnd"/>
      <w:r w:rsidRPr="003B3450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20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pcseuls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CHANGE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indip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seg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VARCHAR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proofErr w:type="gramEnd"/>
      <w:r w:rsidRPr="003B3450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11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pcseuls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CHANGE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type_poste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typeP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VARCHAR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proofErr w:type="gramEnd"/>
      <w:r w:rsidRPr="003B3450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9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ALTER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TABLE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pcseuls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CHANGE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nsalle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lieu </w:t>
      </w:r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VARCHAR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(</w:t>
      </w:r>
      <w:proofErr w:type="gramEnd"/>
      <w:r w:rsidRPr="003B3450">
        <w:rPr>
          <w:rFonts w:ascii="Consolas" w:eastAsia="Times New Roman" w:hAnsi="Consolas" w:cs="Times New Roman"/>
          <w:color w:val="BD93F9"/>
          <w:sz w:val="21"/>
          <w:szCs w:val="21"/>
          <w:lang w:eastAsia="fr-FR"/>
        </w:rPr>
        <w:t>9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); 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</w:pPr>
      <w:proofErr w:type="spellStart"/>
      <w:proofErr w:type="gram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eastAsia="fr-FR"/>
        </w:rPr>
        <w:t>desc</w:t>
      </w:r>
      <w:proofErr w:type="spellEnd"/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eastAsia="fr-FR"/>
        </w:rPr>
        <w:t>pcseuls</w:t>
      </w:r>
      <w:proofErr w:type="spellEnd"/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62" type="#_x0000_t75" style="width:452.25pt;height:224.25pt">
            <v:imagedata r:id="rId37" o:title="33.alterPcseulsChang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nposte,type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_poste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</w:t>
      </w:r>
      <w:proofErr w:type="spellEnd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P8'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lastRenderedPageBreak/>
        <w:pict>
          <v:shape id="_x0000_i1063" type="#_x0000_t75" style="width:453pt;height:136.5pt">
            <v:imagedata r:id="rId38" o:title="34.selectFromPost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logiciel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typelog</w:t>
      </w:r>
      <w:proofErr w:type="spellEnd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UNIX'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64" type="#_x0000_t75" style="width:453pt;height:151.5pt">
            <v:imagedata r:id="rId39" o:title="35.selectFromLogiciel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nom_</w:t>
      </w:r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poste,indip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,ad,nsalle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type_poste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UNIX'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or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type_poste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PCWS'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Default="003B3450">
      <w:pPr>
        <w:rPr>
          <w:lang w:val="en-US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65" type="#_x0000_t75" style="width:452.25pt;height:183.75pt">
            <v:imagedata r:id="rId40" o:title="36.selectFromPost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nom_</w:t>
      </w:r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poste,indip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,ad,nsalle,type_poste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130.120.80'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order by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nsalle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desc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Default="003B3450">
      <w:pPr>
        <w:rPr>
          <w:lang w:val="en-US"/>
        </w:rPr>
      </w:pPr>
      <w:r>
        <w:rPr>
          <w:lang w:val="en-US"/>
        </w:rPr>
        <w:lastRenderedPageBreak/>
        <w:pict>
          <v:shape id="_x0000_i1066" type="#_x0000_t75" style="width:453pt;height:184.5pt">
            <v:imagedata r:id="rId41" o:title="37.selectFromPosteOrder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installation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</w:t>
      </w:r>
      <w:proofErr w:type="spellEnd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P6'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67" type="#_x0000_t75" style="width:453pt;height:2in">
            <v:imagedata r:id="rId42" o:title="38.selectNlogFromInstallation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installation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</w:t>
      </w:r>
      <w:proofErr w:type="spellEnd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log1'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68" type="#_x0000_t75" style="width:453pt;height:174pt">
            <v:imagedata r:id="rId43" o:title="39.selectnPosteFromInstallation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nom_</w:t>
      </w:r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poste,</w:t>
      </w:r>
      <w:r w:rsidRPr="003B3450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CONCAT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(indip,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.'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,ad)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adresse_ip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type_poste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TX'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Default="003B3450">
      <w:pPr>
        <w:rPr>
          <w:lang w:val="en-US"/>
        </w:rPr>
      </w:pPr>
      <w:r>
        <w:rPr>
          <w:lang w:val="en-US"/>
        </w:rPr>
        <w:lastRenderedPageBreak/>
        <w:pict>
          <v:shape id="_x0000_i1069" type="#_x0000_t75" style="width:453pt;height:160.5pt">
            <v:imagedata r:id="rId44" o:title="40.selectConcatAsAdressip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nposte,</w:t>
      </w:r>
      <w:r w:rsidRPr="003B3450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count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(nlog)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as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nbr_logiciel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installation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group by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nposte;</w:t>
      </w: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70" type="#_x0000_t75" style="width:453pt;height:186pt">
            <v:imagedata r:id="rId45" o:title="41.selectNposteCountAsnbrLogicielFromInstallation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nsalle, </w:t>
      </w:r>
      <w:r w:rsidRPr="003B3450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COUNT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(nposte)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GROUP BY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(nsalle)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ORDER BY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71" type="#_x0000_t75" style="width:453pt;height:159pt">
            <v:imagedata r:id="rId46" o:title="42.selectNsalleCountFromPosteGroupBy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 </w:t>
      </w:r>
      <w:r w:rsidRPr="003B3450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COUNT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installation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GROUP BY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);</w:t>
      </w:r>
    </w:p>
    <w:p w:rsidR="003B3450" w:rsidRDefault="003B3450">
      <w:pPr>
        <w:rPr>
          <w:lang w:val="en-US"/>
        </w:rPr>
      </w:pPr>
      <w:r>
        <w:rPr>
          <w:lang w:val="en-US"/>
        </w:rPr>
        <w:lastRenderedPageBreak/>
        <w:pict>
          <v:shape id="_x0000_i1072" type="#_x0000_t75" style="width:453pt;height:163.5pt">
            <v:imagedata r:id="rId47" o:title="43.selectNlogCountFromInstallationGroupBy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AVG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(prix)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logiciel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typelog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UNIX'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73" type="#_x0000_t75" style="width:453pt;height:137.25pt">
            <v:imagedata r:id="rId48" o:title="44.selectAvgFromLogicielWher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MAX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dateach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logiciel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74" type="#_x0000_t75" style="width:453pt;height:138pt">
            <v:imagedata r:id="rId49" o:title="45.selectMaxDateachFrom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nposte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installation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GROUP BY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nposte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HAVING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COUNT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(nlog)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2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</w:t>
      </w:r>
    </w:p>
    <w:p w:rsidR="003B3450" w:rsidRDefault="003B3450">
      <w:pPr>
        <w:rPr>
          <w:lang w:val="en-US"/>
        </w:rPr>
      </w:pPr>
      <w:r>
        <w:rPr>
          <w:lang w:val="en-US"/>
        </w:rPr>
        <w:lastRenderedPageBreak/>
        <w:pict>
          <v:shape id="_x0000_i1075" type="#_x0000_t75" style="width:453pt;height:159pt">
            <v:imagedata r:id="rId50" o:title="46.selectNposteFromInstallationGroupByNpost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CONCAT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spellStart"/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.'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,ad)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p, installation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</w:t>
      </w:r>
      <w:proofErr w:type="spellEnd"/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proofErr w:type="gramStart"/>
      <w:r w:rsidRPr="003B3450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p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.</w:t>
      </w:r>
      <w:r w:rsidRPr="003B3450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nposte</w:t>
      </w:r>
      <w:proofErr w:type="spellEnd"/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i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.</w:t>
      </w:r>
      <w:r w:rsidRPr="003B3450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nposte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AND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i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.</w:t>
      </w:r>
      <w:r w:rsidRPr="003B3450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nlog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log6'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; </w:t>
      </w: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76" type="#_x0000_t75" style="width:453pt;height:145.5pt">
            <v:imagedata r:id="rId51" o:title="47.selectConcatFromPosteP,InstallationIWher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CONCAT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spellStart"/>
      <w:proofErr w:type="gram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.'</w:t>
      </w:r>
      <w:proofErr w:type="gram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,ad)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installation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log6'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); </w:t>
      </w: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77" type="#_x0000_t75" style="width:453pt;height:144.75pt">
            <v:imagedata r:id="rId52" o:title="48.selectConcatFromPosteWhereNposteIn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nom_segment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segment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type_poste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TX'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GROUP BY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indip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HAVING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gramStart"/>
      <w:r w:rsidRPr="003B3450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COUNT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gramEnd"/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*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BD93F9"/>
          <w:sz w:val="21"/>
          <w:szCs w:val="21"/>
          <w:lang w:val="en-US" w:eastAsia="fr-FR"/>
        </w:rPr>
        <w:t>3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); 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</w:p>
    <w:p w:rsidR="003B3450" w:rsidRDefault="003B3450">
      <w:pPr>
        <w:rPr>
          <w:lang w:val="en-US"/>
        </w:rPr>
      </w:pPr>
      <w:r>
        <w:rPr>
          <w:lang w:val="en-US"/>
        </w:rPr>
        <w:lastRenderedPageBreak/>
        <w:pict>
          <v:shape id="_x0000_i1078" type="#_x0000_t75" style="width:452.25pt;height:135pt">
            <v:imagedata r:id="rId53" o:title="49.selectNom_segmentFromSegmentWhere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nom_salle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salle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nsalle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nsalle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poste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IN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nposte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installation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logiciel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E9F284"/>
          <w:sz w:val="21"/>
          <w:szCs w:val="21"/>
          <w:lang w:val="en-US" w:eastAsia="fr-FR"/>
        </w:rPr>
        <w:t>'</w:t>
      </w:r>
      <w:r w:rsidRPr="003B3450">
        <w:rPr>
          <w:rFonts w:ascii="Consolas" w:eastAsia="Times New Roman" w:hAnsi="Consolas" w:cs="Times New Roman"/>
          <w:color w:val="F1FA8C"/>
          <w:sz w:val="21"/>
          <w:szCs w:val="21"/>
          <w:lang w:val="en-US" w:eastAsia="fr-FR"/>
        </w:rPr>
        <w:t>Oracle 6'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))); </w:t>
      </w:r>
    </w:p>
    <w:p w:rsidR="003B3450" w:rsidRDefault="003B3450">
      <w:pPr>
        <w:rPr>
          <w:lang w:val="en-US"/>
        </w:rPr>
      </w:pPr>
      <w:r>
        <w:rPr>
          <w:lang w:val="en-US"/>
        </w:rPr>
        <w:pict>
          <v:shape id="_x0000_i1079" type="#_x0000_t75" style="width:453pt;height:150pt">
            <v:imagedata r:id="rId54" o:title="50.selectNom_salleFromSalleWhereNsalleIn"/>
          </v:shape>
        </w:pict>
      </w:r>
    </w:p>
    <w:p w:rsidR="003B3450" w:rsidRDefault="003B3450">
      <w:pPr>
        <w:rPr>
          <w:lang w:val="en-US"/>
        </w:rPr>
      </w:pP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nomlog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Logiciel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WHERE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dateach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=</w:t>
      </w:r>
    </w:p>
    <w:p w:rsidR="003B3450" w:rsidRPr="003B3450" w:rsidRDefault="003B3450" w:rsidP="003B345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</w:pP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(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SELECT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r w:rsidRPr="003B3450">
        <w:rPr>
          <w:rFonts w:ascii="Consolas" w:eastAsia="Times New Roman" w:hAnsi="Consolas" w:cs="Times New Roman"/>
          <w:color w:val="8BE9FD"/>
          <w:sz w:val="21"/>
          <w:szCs w:val="21"/>
          <w:lang w:val="en-US" w:eastAsia="fr-FR"/>
        </w:rPr>
        <w:t>MAX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(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dateach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 </w:t>
      </w:r>
      <w:r w:rsidRPr="003B3450">
        <w:rPr>
          <w:rFonts w:ascii="Consolas" w:eastAsia="Times New Roman" w:hAnsi="Consolas" w:cs="Times New Roman"/>
          <w:color w:val="FF79C6"/>
          <w:sz w:val="21"/>
          <w:szCs w:val="21"/>
          <w:lang w:val="en-US" w:eastAsia="fr-FR"/>
        </w:rPr>
        <w:t>FROM</w:t>
      </w:r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 </w:t>
      </w:r>
      <w:proofErr w:type="spellStart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logiciel</w:t>
      </w:r>
      <w:proofErr w:type="spellEnd"/>
      <w:r w:rsidRPr="003B3450">
        <w:rPr>
          <w:rFonts w:ascii="Consolas" w:eastAsia="Times New Roman" w:hAnsi="Consolas" w:cs="Times New Roman"/>
          <w:color w:val="F8F8F2"/>
          <w:sz w:val="21"/>
          <w:szCs w:val="21"/>
          <w:lang w:val="en-US" w:eastAsia="fr-FR"/>
        </w:rPr>
        <w:t>); </w:t>
      </w:r>
    </w:p>
    <w:p w:rsidR="003B3450" w:rsidRPr="003B3450" w:rsidRDefault="003B3450">
      <w:pPr>
        <w:rPr>
          <w:lang w:val="en-US"/>
        </w:rPr>
      </w:pPr>
      <w:r>
        <w:rPr>
          <w:lang w:val="en-US"/>
        </w:rPr>
        <w:pict>
          <v:shape id="_x0000_i1080" type="#_x0000_t75" style="width:452.25pt;height:135pt">
            <v:imagedata r:id="rId55" o:title="51.selectNomlogFromLogicielWhere"/>
          </v:shape>
        </w:pict>
      </w:r>
    </w:p>
    <w:sectPr w:rsidR="003B3450" w:rsidRPr="003B345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AF1"/>
    <w:rsid w:val="003B3450"/>
    <w:rsid w:val="007168F1"/>
    <w:rsid w:val="00B11AF1"/>
    <w:rsid w:val="00D64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18510"/>
  <w15:chartTrackingRefBased/>
  <w15:docId w15:val="{05E5FDF3-5ADB-44FF-95EE-71EAE0547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semiHidden/>
    <w:unhideWhenUsed/>
    <w:rsid w:val="003B345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9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2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8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5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6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4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5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3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8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47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5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5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6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1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1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83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9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33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1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0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3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0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6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62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8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4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4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1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6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1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9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8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4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7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2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38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9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1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0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1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8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0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7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30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4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82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0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6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74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9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56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1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2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9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2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6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0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6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6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7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4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0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1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hyperlink" Target="https://github.com/tijaniabdellatif/BDD_MYSQ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18</Pages>
  <Words>1186</Words>
  <Characters>6526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Youcode</cp:lastModifiedBy>
  <cp:revision>2</cp:revision>
  <dcterms:created xsi:type="dcterms:W3CDTF">2020-06-13T18:13:00Z</dcterms:created>
  <dcterms:modified xsi:type="dcterms:W3CDTF">2020-06-13T18:35:00Z</dcterms:modified>
</cp:coreProperties>
</file>